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FA560" w14:textId="1ACCCDCF" w:rsidR="002E4817" w:rsidRDefault="009A6074" w:rsidP="00316F92">
      <w:pPr>
        <w:pBdr>
          <w:bottom w:val="single" w:sz="6" w:space="1" w:color="auto"/>
        </w:pBdr>
        <w:spacing w:after="0" w:line="240" w:lineRule="auto"/>
      </w:pPr>
      <w:r>
        <w:t xml:space="preserve">VOORBEELD </w:t>
      </w:r>
      <w:r w:rsidR="00073FC9">
        <w:t>betalingsherinn</w:t>
      </w:r>
      <w:r w:rsidR="00316F92">
        <w:t>er</w:t>
      </w:r>
      <w:r w:rsidR="00073FC9">
        <w:t>ing</w:t>
      </w:r>
    </w:p>
    <w:p w14:paraId="170F8443" w14:textId="77777777" w:rsidR="009A6074" w:rsidRDefault="009A6074" w:rsidP="00316F92">
      <w:pPr>
        <w:pBdr>
          <w:bottom w:val="single" w:sz="6" w:space="1" w:color="auto"/>
        </w:pBdr>
        <w:spacing w:after="0" w:line="240" w:lineRule="auto"/>
      </w:pPr>
    </w:p>
    <w:p w14:paraId="5ADE2689" w14:textId="5CA961F2" w:rsidR="00750DFD" w:rsidRDefault="00750DFD" w:rsidP="00316F92">
      <w:pPr>
        <w:spacing w:after="0" w:line="240" w:lineRule="auto"/>
        <w:rPr>
          <w:b/>
          <w:bCs/>
        </w:rPr>
      </w:pPr>
    </w:p>
    <w:p w14:paraId="7B05E4DF" w14:textId="738875DC" w:rsidR="007C3597" w:rsidRDefault="007C3597" w:rsidP="00316F92">
      <w:pPr>
        <w:spacing w:after="0" w:line="240" w:lineRule="auto"/>
        <w:rPr>
          <w:i/>
          <w:iCs/>
        </w:rPr>
      </w:pPr>
    </w:p>
    <w:p w14:paraId="551E77ED" w14:textId="2C578513" w:rsidR="00073FC9" w:rsidRDefault="00073FC9" w:rsidP="00316F92">
      <w:pPr>
        <w:spacing w:after="0" w:line="240" w:lineRule="auto"/>
        <w:rPr>
          <w:i/>
          <w:iCs/>
        </w:rPr>
      </w:pPr>
      <w:r w:rsidRPr="00073FC9">
        <w:t>Van:</w:t>
      </w:r>
      <w:r>
        <w:rPr>
          <w:i/>
          <w:iCs/>
        </w:rPr>
        <w:t xml:space="preserve"> </w:t>
      </w:r>
      <w:r>
        <w:rPr>
          <w:i/>
          <w:iCs/>
        </w:rPr>
        <w:tab/>
        <w:t>Naam VvE</w:t>
      </w:r>
    </w:p>
    <w:p w14:paraId="355B35D2" w14:textId="074F4D4D" w:rsidR="00073FC9" w:rsidRDefault="00073FC9" w:rsidP="00316F92">
      <w:pPr>
        <w:spacing w:after="0" w:line="240" w:lineRule="auto"/>
        <w:ind w:firstLine="708"/>
        <w:rPr>
          <w:i/>
          <w:iCs/>
        </w:rPr>
      </w:pPr>
      <w:r>
        <w:rPr>
          <w:i/>
          <w:iCs/>
        </w:rPr>
        <w:t xml:space="preserve">Adres </w:t>
      </w:r>
    </w:p>
    <w:p w14:paraId="5AB5E9CA" w14:textId="08552D03" w:rsidR="00073FC9" w:rsidRDefault="00073FC9" w:rsidP="00316F92">
      <w:pPr>
        <w:spacing w:after="0" w:line="240" w:lineRule="auto"/>
        <w:ind w:firstLine="708"/>
        <w:rPr>
          <w:i/>
          <w:iCs/>
        </w:rPr>
      </w:pPr>
      <w:r>
        <w:rPr>
          <w:i/>
          <w:iCs/>
        </w:rPr>
        <w:t>Postcode en plaatsnaam</w:t>
      </w:r>
    </w:p>
    <w:p w14:paraId="46AC7BBF" w14:textId="621415F1" w:rsidR="00073FC9" w:rsidRDefault="00073FC9" w:rsidP="00316F92">
      <w:pPr>
        <w:spacing w:after="0" w:line="240" w:lineRule="auto"/>
        <w:rPr>
          <w:i/>
          <w:iCs/>
        </w:rPr>
      </w:pPr>
    </w:p>
    <w:p w14:paraId="379AAA4C" w14:textId="4121A8F1" w:rsidR="00073FC9" w:rsidRDefault="00073FC9" w:rsidP="00316F92">
      <w:pPr>
        <w:spacing w:after="0" w:line="240" w:lineRule="auto"/>
        <w:rPr>
          <w:i/>
          <w:iCs/>
        </w:rPr>
      </w:pPr>
      <w:r>
        <w:t xml:space="preserve">Aan: </w:t>
      </w:r>
      <w:r>
        <w:tab/>
      </w:r>
      <w:r>
        <w:rPr>
          <w:i/>
          <w:iCs/>
        </w:rPr>
        <w:t>Naam eigenaar</w:t>
      </w:r>
    </w:p>
    <w:p w14:paraId="435B07DB" w14:textId="4D225112" w:rsidR="00073FC9" w:rsidRDefault="00073FC9" w:rsidP="00316F92">
      <w:pPr>
        <w:spacing w:after="0" w:line="240" w:lineRule="auto"/>
        <w:rPr>
          <w:i/>
          <w:iCs/>
        </w:rPr>
      </w:pPr>
      <w:r>
        <w:rPr>
          <w:i/>
          <w:iCs/>
        </w:rPr>
        <w:tab/>
        <w:t>Adres</w:t>
      </w:r>
    </w:p>
    <w:p w14:paraId="388CF136" w14:textId="06FDFC2D" w:rsidR="00073FC9" w:rsidRDefault="00073FC9" w:rsidP="00316F92">
      <w:pPr>
        <w:spacing w:after="0" w:line="240" w:lineRule="auto"/>
        <w:rPr>
          <w:i/>
          <w:iCs/>
        </w:rPr>
      </w:pPr>
      <w:r>
        <w:rPr>
          <w:i/>
          <w:iCs/>
        </w:rPr>
        <w:tab/>
        <w:t xml:space="preserve">Postcode en plaatsnaam </w:t>
      </w:r>
    </w:p>
    <w:p w14:paraId="58C00E75" w14:textId="5AF77C9D" w:rsidR="00073FC9" w:rsidRDefault="00073FC9" w:rsidP="00316F92">
      <w:pPr>
        <w:spacing w:after="0" w:line="240" w:lineRule="auto"/>
        <w:rPr>
          <w:i/>
          <w:iCs/>
        </w:rPr>
      </w:pPr>
    </w:p>
    <w:p w14:paraId="63747244" w14:textId="1D6BA621" w:rsidR="00073FC9" w:rsidRDefault="00073FC9" w:rsidP="00316F92">
      <w:pPr>
        <w:spacing w:after="0" w:line="240" w:lineRule="auto"/>
        <w:jc w:val="right"/>
        <w:rPr>
          <w:i/>
          <w:iCs/>
        </w:rPr>
      </w:pPr>
      <w:r>
        <w:t xml:space="preserve">Amsterdam, </w:t>
      </w:r>
      <w:r>
        <w:rPr>
          <w:i/>
          <w:iCs/>
        </w:rPr>
        <w:t>datum</w:t>
      </w:r>
    </w:p>
    <w:p w14:paraId="45D100BA" w14:textId="7E15B702" w:rsidR="00073FC9" w:rsidRDefault="00073FC9" w:rsidP="00316F92">
      <w:pPr>
        <w:spacing w:after="0" w:line="240" w:lineRule="auto"/>
      </w:pPr>
    </w:p>
    <w:p w14:paraId="221AC6F5" w14:textId="53B66106" w:rsidR="00073FC9" w:rsidRDefault="00073FC9" w:rsidP="00316F92">
      <w:pPr>
        <w:spacing w:after="0" w:line="240" w:lineRule="auto"/>
      </w:pPr>
      <w:r>
        <w:t xml:space="preserve">Betreft: Herinnering betalingsachterstand </w:t>
      </w:r>
    </w:p>
    <w:p w14:paraId="335E1EF7" w14:textId="357C2277" w:rsidR="00073FC9" w:rsidRDefault="00073FC9" w:rsidP="00316F92">
      <w:pPr>
        <w:spacing w:after="0" w:line="240" w:lineRule="auto"/>
      </w:pPr>
    </w:p>
    <w:p w14:paraId="7643046C" w14:textId="040D913C" w:rsidR="00073FC9" w:rsidRDefault="00073FC9" w:rsidP="00316F92">
      <w:pPr>
        <w:spacing w:after="0" w:line="240" w:lineRule="auto"/>
      </w:pPr>
    </w:p>
    <w:p w14:paraId="178950CA" w14:textId="223A3408" w:rsidR="00073FC9" w:rsidRDefault="00073FC9" w:rsidP="00316F92">
      <w:pPr>
        <w:spacing w:after="0" w:line="240" w:lineRule="auto"/>
      </w:pPr>
      <w:r>
        <w:t>Geachte heer/mevrouw ________________________</w:t>
      </w:r>
      <w:r w:rsidR="00316F92">
        <w:t xml:space="preserve"> (</w:t>
      </w:r>
      <w:r w:rsidR="00316F92">
        <w:rPr>
          <w:i/>
          <w:iCs/>
        </w:rPr>
        <w:t>naam)</w:t>
      </w:r>
      <w:r>
        <w:t xml:space="preserve">, </w:t>
      </w:r>
    </w:p>
    <w:p w14:paraId="392A712D" w14:textId="2C44AEEE" w:rsidR="00073FC9" w:rsidRDefault="00073FC9" w:rsidP="00316F92">
      <w:pPr>
        <w:spacing w:after="0" w:line="240" w:lineRule="auto"/>
      </w:pPr>
    </w:p>
    <w:p w14:paraId="4423B348" w14:textId="588CE6CE" w:rsidR="00073FC9" w:rsidRDefault="00073FC9" w:rsidP="00316F92">
      <w:pPr>
        <w:spacing w:after="0" w:line="240" w:lineRule="auto"/>
      </w:pPr>
      <w:r>
        <w:t>Helaas is uit onze administratie gebleken dat u de maandelijkse VvE bijdrage niet of niet volledig heeft betaald. Op dit moment bedraagt de betalingsachterstand €____________</w:t>
      </w:r>
      <w:r w:rsidR="00316F92">
        <w:t xml:space="preserve"> </w:t>
      </w:r>
      <w:r w:rsidR="00316F92">
        <w:rPr>
          <w:i/>
          <w:iCs/>
        </w:rPr>
        <w:t>(bedrag)</w:t>
      </w:r>
      <w:r>
        <w:t xml:space="preserve">. </w:t>
      </w:r>
    </w:p>
    <w:p w14:paraId="5F4BF1BC" w14:textId="77777777" w:rsidR="00073FC9" w:rsidRDefault="00073FC9" w:rsidP="00316F92">
      <w:pPr>
        <w:spacing w:after="0" w:line="240" w:lineRule="auto"/>
      </w:pPr>
    </w:p>
    <w:p w14:paraId="4973FA90" w14:textId="77777777" w:rsidR="00073FC9" w:rsidRDefault="00073FC9" w:rsidP="00316F92">
      <w:pPr>
        <w:spacing w:after="0" w:line="240" w:lineRule="auto"/>
      </w:pPr>
      <w:r>
        <w:t xml:space="preserve">Op basis van de goedgekeurde begroting bent u, net als alle andere eigenaren, verplicht maandelijks aan de VvE te betalen. Met dit geld kunnen we onze vaste lasten betalen, zoals de bankrekening en verzekering. Daarnaast gebruiken we dit geld om (planmatig) onderhoud uit te laten voeren. Het is daarom van groot belang dat alle leden meebetalen. </w:t>
      </w:r>
    </w:p>
    <w:p w14:paraId="6211864A" w14:textId="77777777" w:rsidR="00073FC9" w:rsidRDefault="00073FC9" w:rsidP="00316F92">
      <w:pPr>
        <w:spacing w:after="0" w:line="240" w:lineRule="auto"/>
      </w:pPr>
    </w:p>
    <w:p w14:paraId="61F7A34C" w14:textId="195057F6" w:rsidR="00073FC9" w:rsidRDefault="00073FC9" w:rsidP="00316F92">
      <w:pPr>
        <w:spacing w:after="0" w:line="240" w:lineRule="auto"/>
      </w:pPr>
      <w:r>
        <w:t>Ik verzoek u vriendelijk doch dringend om het openstaande bedrag binnen vijftien (15) dagen na ontvangst van deze brief te voldoen op rekening _________________________________________</w:t>
      </w:r>
      <w:r w:rsidR="00316F92">
        <w:t xml:space="preserve"> </w:t>
      </w:r>
      <w:r w:rsidR="00316F92">
        <w:rPr>
          <w:i/>
          <w:iCs/>
        </w:rPr>
        <w:t>(rekeningnummer)</w:t>
      </w:r>
      <w:r>
        <w:t>, t.n.v. _____________________________________________</w:t>
      </w:r>
      <w:r w:rsidR="00316F92">
        <w:t xml:space="preserve"> </w:t>
      </w:r>
      <w:r w:rsidR="00316F92">
        <w:rPr>
          <w:i/>
          <w:iCs/>
        </w:rPr>
        <w:t>(naam VvE)</w:t>
      </w:r>
      <w:r>
        <w:t xml:space="preserve">. </w:t>
      </w:r>
    </w:p>
    <w:p w14:paraId="25795833" w14:textId="3B39583F" w:rsidR="00073FC9" w:rsidRDefault="00073FC9" w:rsidP="00316F92">
      <w:pPr>
        <w:spacing w:after="0" w:line="240" w:lineRule="auto"/>
      </w:pPr>
    </w:p>
    <w:p w14:paraId="3575B054" w14:textId="1E7F0D08" w:rsidR="00073FC9" w:rsidRDefault="00073FC9" w:rsidP="00316F92">
      <w:pPr>
        <w:spacing w:after="0" w:line="240" w:lineRule="auto"/>
        <w:rPr>
          <w:rFonts w:ascii="Calibri" w:hAnsi="Calibri"/>
        </w:rPr>
      </w:pPr>
      <w:r>
        <w:rPr>
          <w:rFonts w:ascii="Calibri" w:hAnsi="Calibri"/>
        </w:rPr>
        <w:t xml:space="preserve">Mochten uw betaling en deze brief elkaar hebben gekruist, dan kunt u deze brief als niet verzonden beschouwen. </w:t>
      </w:r>
    </w:p>
    <w:p w14:paraId="0B23B8F0" w14:textId="77777777" w:rsidR="00316F92" w:rsidRDefault="00316F92" w:rsidP="00316F92">
      <w:pPr>
        <w:spacing w:after="0" w:line="240" w:lineRule="auto"/>
        <w:rPr>
          <w:rFonts w:ascii="Calibri" w:hAnsi="Calibri"/>
        </w:rPr>
      </w:pPr>
    </w:p>
    <w:p w14:paraId="640D0CD0" w14:textId="747A782C" w:rsidR="00316F92" w:rsidRDefault="00073FC9" w:rsidP="00316F92">
      <w:pPr>
        <w:spacing w:after="0" w:line="240" w:lineRule="auto"/>
        <w:rPr>
          <w:rFonts w:ascii="Calibri" w:hAnsi="Calibri"/>
        </w:rPr>
      </w:pPr>
      <w:r>
        <w:rPr>
          <w:rFonts w:ascii="Calibri" w:hAnsi="Calibri"/>
        </w:rPr>
        <w:t xml:space="preserve">Heeft u nog vragen over uw betalingsachterstand, neem dan contact op </w:t>
      </w:r>
      <w:r w:rsidR="00316F92">
        <w:rPr>
          <w:rFonts w:ascii="Calibri" w:hAnsi="Calibri"/>
        </w:rPr>
        <w:t>met __</w:t>
      </w:r>
      <w:r>
        <w:rPr>
          <w:rFonts w:ascii="Calibri" w:hAnsi="Calibri"/>
        </w:rPr>
        <w:t>__________________</w:t>
      </w:r>
      <w:r w:rsidR="00316F92">
        <w:rPr>
          <w:rFonts w:ascii="Calibri" w:hAnsi="Calibri"/>
        </w:rPr>
        <w:t xml:space="preserve"> </w:t>
      </w:r>
      <w:r w:rsidR="00316F92">
        <w:rPr>
          <w:rFonts w:ascii="Calibri" w:hAnsi="Calibri"/>
          <w:i/>
          <w:iCs/>
        </w:rPr>
        <w:t xml:space="preserve">(bestuur of penningmeester) </w:t>
      </w:r>
      <w:r>
        <w:rPr>
          <w:rFonts w:ascii="Calibri" w:hAnsi="Calibri"/>
        </w:rPr>
        <w:t xml:space="preserve"> via ________________________________</w:t>
      </w:r>
      <w:r w:rsidR="00316F92">
        <w:rPr>
          <w:rFonts w:ascii="Calibri" w:hAnsi="Calibri"/>
        </w:rPr>
        <w:t xml:space="preserve"> </w:t>
      </w:r>
      <w:r w:rsidR="00316F92">
        <w:rPr>
          <w:rFonts w:ascii="Calibri" w:hAnsi="Calibri"/>
          <w:i/>
          <w:iCs/>
        </w:rPr>
        <w:t>(telefoonnummer of email)</w:t>
      </w:r>
      <w:r>
        <w:rPr>
          <w:rFonts w:ascii="Calibri" w:hAnsi="Calibri"/>
        </w:rPr>
        <w:t xml:space="preserve">.  </w:t>
      </w:r>
    </w:p>
    <w:p w14:paraId="1961178A" w14:textId="3CD0BDCF" w:rsidR="00316F92" w:rsidRDefault="00316F92" w:rsidP="00316F92">
      <w:pPr>
        <w:spacing w:after="0" w:line="240" w:lineRule="auto"/>
        <w:rPr>
          <w:rFonts w:ascii="Calibri" w:hAnsi="Calibri"/>
        </w:rPr>
      </w:pPr>
    </w:p>
    <w:p w14:paraId="2F0E7C47" w14:textId="448EFA57" w:rsidR="00316F92" w:rsidRDefault="00316F92" w:rsidP="00316F92">
      <w:pPr>
        <w:spacing w:after="0" w:line="240" w:lineRule="auto"/>
        <w:rPr>
          <w:rFonts w:ascii="Calibri" w:hAnsi="Calibri"/>
        </w:rPr>
      </w:pPr>
      <w:r>
        <w:rPr>
          <w:rFonts w:ascii="Calibri" w:hAnsi="Calibri"/>
        </w:rPr>
        <w:t xml:space="preserve">Met vriendelijke groet, </w:t>
      </w:r>
    </w:p>
    <w:p w14:paraId="3C26C807" w14:textId="62FE7857" w:rsidR="00316F92" w:rsidRDefault="00316F92" w:rsidP="00316F92">
      <w:pPr>
        <w:spacing w:after="0" w:line="240" w:lineRule="auto"/>
        <w:rPr>
          <w:rFonts w:ascii="Calibri" w:hAnsi="Calibri"/>
          <w:i/>
          <w:iCs/>
        </w:rPr>
      </w:pPr>
      <w:r>
        <w:rPr>
          <w:rFonts w:ascii="Calibri" w:hAnsi="Calibri"/>
          <w:i/>
          <w:iCs/>
        </w:rPr>
        <w:t>Naam</w:t>
      </w:r>
    </w:p>
    <w:p w14:paraId="575B86AF" w14:textId="4478E997" w:rsidR="00316F92" w:rsidRPr="00316F92" w:rsidRDefault="00316F92" w:rsidP="00316F92">
      <w:pPr>
        <w:spacing w:after="0" w:line="240" w:lineRule="auto"/>
        <w:rPr>
          <w:rFonts w:ascii="Calibri" w:hAnsi="Calibri"/>
          <w:i/>
          <w:iCs/>
        </w:rPr>
      </w:pPr>
      <w:r>
        <w:rPr>
          <w:rFonts w:ascii="Calibri" w:hAnsi="Calibri"/>
          <w:i/>
          <w:iCs/>
        </w:rPr>
        <w:t xml:space="preserve">Functie </w:t>
      </w:r>
    </w:p>
    <w:sectPr w:rsidR="00316F92" w:rsidRPr="00316F92" w:rsidSect="007C3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19BB"/>
    <w:multiLevelType w:val="multilevel"/>
    <w:tmpl w:val="807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6397B"/>
    <w:multiLevelType w:val="hybridMultilevel"/>
    <w:tmpl w:val="AD426706"/>
    <w:lvl w:ilvl="0" w:tplc="93E09C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8E35F1"/>
    <w:multiLevelType w:val="hybridMultilevel"/>
    <w:tmpl w:val="9D2ACE1A"/>
    <w:lvl w:ilvl="0" w:tplc="297A7B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5641FC"/>
    <w:multiLevelType w:val="hybridMultilevel"/>
    <w:tmpl w:val="B262FE14"/>
    <w:lvl w:ilvl="0" w:tplc="2DD6ECD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9061F7"/>
    <w:multiLevelType w:val="hybridMultilevel"/>
    <w:tmpl w:val="E2EABFEA"/>
    <w:lvl w:ilvl="0" w:tplc="2624A4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386C36"/>
    <w:multiLevelType w:val="hybridMultilevel"/>
    <w:tmpl w:val="871473AC"/>
    <w:lvl w:ilvl="0" w:tplc="BE1A97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74"/>
    <w:rsid w:val="00000AD5"/>
    <w:rsid w:val="00001330"/>
    <w:rsid w:val="0003576C"/>
    <w:rsid w:val="000425A5"/>
    <w:rsid w:val="00044986"/>
    <w:rsid w:val="0004543C"/>
    <w:rsid w:val="00045F4C"/>
    <w:rsid w:val="00050334"/>
    <w:rsid w:val="00060C36"/>
    <w:rsid w:val="00067FC7"/>
    <w:rsid w:val="00071069"/>
    <w:rsid w:val="00073FC9"/>
    <w:rsid w:val="00087006"/>
    <w:rsid w:val="00097843"/>
    <w:rsid w:val="000A309D"/>
    <w:rsid w:val="000B5D72"/>
    <w:rsid w:val="000C78EB"/>
    <w:rsid w:val="000C7DCF"/>
    <w:rsid w:val="000E62EF"/>
    <w:rsid w:val="000F73FA"/>
    <w:rsid w:val="001111E2"/>
    <w:rsid w:val="00113E76"/>
    <w:rsid w:val="001315C1"/>
    <w:rsid w:val="00142610"/>
    <w:rsid w:val="00151D0A"/>
    <w:rsid w:val="00183693"/>
    <w:rsid w:val="00185E49"/>
    <w:rsid w:val="001873BC"/>
    <w:rsid w:val="0019003F"/>
    <w:rsid w:val="00192477"/>
    <w:rsid w:val="001D3924"/>
    <w:rsid w:val="001D732D"/>
    <w:rsid w:val="001E2DE9"/>
    <w:rsid w:val="001E3532"/>
    <w:rsid w:val="001F63A0"/>
    <w:rsid w:val="00203139"/>
    <w:rsid w:val="00213FA4"/>
    <w:rsid w:val="00224160"/>
    <w:rsid w:val="00227863"/>
    <w:rsid w:val="00254D82"/>
    <w:rsid w:val="002606AD"/>
    <w:rsid w:val="00260F3B"/>
    <w:rsid w:val="0027774E"/>
    <w:rsid w:val="00286C69"/>
    <w:rsid w:val="002B1C0E"/>
    <w:rsid w:val="002D2106"/>
    <w:rsid w:val="002D7C9B"/>
    <w:rsid w:val="002E2ECD"/>
    <w:rsid w:val="002E4817"/>
    <w:rsid w:val="0030470B"/>
    <w:rsid w:val="003071A4"/>
    <w:rsid w:val="00316F92"/>
    <w:rsid w:val="003221D0"/>
    <w:rsid w:val="00333069"/>
    <w:rsid w:val="00335E82"/>
    <w:rsid w:val="00374314"/>
    <w:rsid w:val="0038203C"/>
    <w:rsid w:val="00383CF2"/>
    <w:rsid w:val="00386253"/>
    <w:rsid w:val="003A36A8"/>
    <w:rsid w:val="003B0249"/>
    <w:rsid w:val="003B13E2"/>
    <w:rsid w:val="003B2CCF"/>
    <w:rsid w:val="003C2712"/>
    <w:rsid w:val="003C3E78"/>
    <w:rsid w:val="003D2031"/>
    <w:rsid w:val="003D79AB"/>
    <w:rsid w:val="003E3C03"/>
    <w:rsid w:val="004030EB"/>
    <w:rsid w:val="00411B46"/>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5181"/>
    <w:rsid w:val="004C7C60"/>
    <w:rsid w:val="004E63CE"/>
    <w:rsid w:val="004F2545"/>
    <w:rsid w:val="004F3648"/>
    <w:rsid w:val="004F7E1B"/>
    <w:rsid w:val="005109C8"/>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E7DC3"/>
    <w:rsid w:val="005F14CC"/>
    <w:rsid w:val="005F45E6"/>
    <w:rsid w:val="005F6531"/>
    <w:rsid w:val="005F7425"/>
    <w:rsid w:val="006117B9"/>
    <w:rsid w:val="00611EBC"/>
    <w:rsid w:val="0062626A"/>
    <w:rsid w:val="006354C1"/>
    <w:rsid w:val="0064292D"/>
    <w:rsid w:val="00643B74"/>
    <w:rsid w:val="006442BB"/>
    <w:rsid w:val="0065471D"/>
    <w:rsid w:val="00661B5B"/>
    <w:rsid w:val="00680826"/>
    <w:rsid w:val="00682CE5"/>
    <w:rsid w:val="006A5893"/>
    <w:rsid w:val="006C51B7"/>
    <w:rsid w:val="006D7223"/>
    <w:rsid w:val="006F3BE5"/>
    <w:rsid w:val="007278C1"/>
    <w:rsid w:val="00727A57"/>
    <w:rsid w:val="00732B2A"/>
    <w:rsid w:val="007342CB"/>
    <w:rsid w:val="00747AD9"/>
    <w:rsid w:val="00750DFD"/>
    <w:rsid w:val="00753A00"/>
    <w:rsid w:val="007734F5"/>
    <w:rsid w:val="00784BC6"/>
    <w:rsid w:val="00785687"/>
    <w:rsid w:val="007874F6"/>
    <w:rsid w:val="00791CC3"/>
    <w:rsid w:val="00797FF5"/>
    <w:rsid w:val="007A49CE"/>
    <w:rsid w:val="007A5EE6"/>
    <w:rsid w:val="007B5059"/>
    <w:rsid w:val="007C3597"/>
    <w:rsid w:val="007D0378"/>
    <w:rsid w:val="007D06DE"/>
    <w:rsid w:val="007D58E1"/>
    <w:rsid w:val="00801E70"/>
    <w:rsid w:val="00802963"/>
    <w:rsid w:val="00822FE8"/>
    <w:rsid w:val="008262BA"/>
    <w:rsid w:val="00836007"/>
    <w:rsid w:val="0084056E"/>
    <w:rsid w:val="00860754"/>
    <w:rsid w:val="00865537"/>
    <w:rsid w:val="008706B0"/>
    <w:rsid w:val="0087482F"/>
    <w:rsid w:val="008945BF"/>
    <w:rsid w:val="0089746A"/>
    <w:rsid w:val="008B1E38"/>
    <w:rsid w:val="008C3458"/>
    <w:rsid w:val="008C466B"/>
    <w:rsid w:val="008C586A"/>
    <w:rsid w:val="008D5468"/>
    <w:rsid w:val="008D799B"/>
    <w:rsid w:val="008E681D"/>
    <w:rsid w:val="009150E1"/>
    <w:rsid w:val="009217B8"/>
    <w:rsid w:val="0093249D"/>
    <w:rsid w:val="00932697"/>
    <w:rsid w:val="0093663A"/>
    <w:rsid w:val="0095362B"/>
    <w:rsid w:val="00962846"/>
    <w:rsid w:val="0097115B"/>
    <w:rsid w:val="009755C4"/>
    <w:rsid w:val="00983EB0"/>
    <w:rsid w:val="0098454D"/>
    <w:rsid w:val="00995358"/>
    <w:rsid w:val="00997354"/>
    <w:rsid w:val="009A106A"/>
    <w:rsid w:val="009A6074"/>
    <w:rsid w:val="009B3C94"/>
    <w:rsid w:val="009B58D0"/>
    <w:rsid w:val="009C45EC"/>
    <w:rsid w:val="009C5852"/>
    <w:rsid w:val="009D1493"/>
    <w:rsid w:val="009D4AFD"/>
    <w:rsid w:val="009D5E20"/>
    <w:rsid w:val="009E4B0D"/>
    <w:rsid w:val="009E5D95"/>
    <w:rsid w:val="009F4A41"/>
    <w:rsid w:val="009F4D3A"/>
    <w:rsid w:val="009F67EC"/>
    <w:rsid w:val="009F7A9E"/>
    <w:rsid w:val="00A04E0B"/>
    <w:rsid w:val="00A1068D"/>
    <w:rsid w:val="00A11C6D"/>
    <w:rsid w:val="00A12D95"/>
    <w:rsid w:val="00A14568"/>
    <w:rsid w:val="00A3722A"/>
    <w:rsid w:val="00A44EF8"/>
    <w:rsid w:val="00A54F6A"/>
    <w:rsid w:val="00A63272"/>
    <w:rsid w:val="00A70DCA"/>
    <w:rsid w:val="00A8185B"/>
    <w:rsid w:val="00A81B9A"/>
    <w:rsid w:val="00A87260"/>
    <w:rsid w:val="00A91D4E"/>
    <w:rsid w:val="00A95EBB"/>
    <w:rsid w:val="00AA75EC"/>
    <w:rsid w:val="00AC4256"/>
    <w:rsid w:val="00AC5D43"/>
    <w:rsid w:val="00AC5EFF"/>
    <w:rsid w:val="00AD6D84"/>
    <w:rsid w:val="00AE02B6"/>
    <w:rsid w:val="00AE5862"/>
    <w:rsid w:val="00AE7CC0"/>
    <w:rsid w:val="00AF482C"/>
    <w:rsid w:val="00AF62A8"/>
    <w:rsid w:val="00B01FD3"/>
    <w:rsid w:val="00B03119"/>
    <w:rsid w:val="00B05D73"/>
    <w:rsid w:val="00B07E09"/>
    <w:rsid w:val="00B23E07"/>
    <w:rsid w:val="00B35196"/>
    <w:rsid w:val="00B354EE"/>
    <w:rsid w:val="00B40918"/>
    <w:rsid w:val="00B54116"/>
    <w:rsid w:val="00B56943"/>
    <w:rsid w:val="00B81C42"/>
    <w:rsid w:val="00B83581"/>
    <w:rsid w:val="00B960E9"/>
    <w:rsid w:val="00BA4AFB"/>
    <w:rsid w:val="00BB1BEB"/>
    <w:rsid w:val="00BB2943"/>
    <w:rsid w:val="00BB470B"/>
    <w:rsid w:val="00BD0231"/>
    <w:rsid w:val="00BE4AE2"/>
    <w:rsid w:val="00BE566C"/>
    <w:rsid w:val="00C00121"/>
    <w:rsid w:val="00C17612"/>
    <w:rsid w:val="00C221E0"/>
    <w:rsid w:val="00C35510"/>
    <w:rsid w:val="00C4502E"/>
    <w:rsid w:val="00C47A53"/>
    <w:rsid w:val="00C523F6"/>
    <w:rsid w:val="00C53C06"/>
    <w:rsid w:val="00C54999"/>
    <w:rsid w:val="00C7203E"/>
    <w:rsid w:val="00C8108C"/>
    <w:rsid w:val="00C83AC3"/>
    <w:rsid w:val="00C907AB"/>
    <w:rsid w:val="00C915F7"/>
    <w:rsid w:val="00C91C2F"/>
    <w:rsid w:val="00C930B7"/>
    <w:rsid w:val="00C94351"/>
    <w:rsid w:val="00CA2A3B"/>
    <w:rsid w:val="00CA7E67"/>
    <w:rsid w:val="00CB1F2A"/>
    <w:rsid w:val="00CD3ECA"/>
    <w:rsid w:val="00CE3A63"/>
    <w:rsid w:val="00CF0658"/>
    <w:rsid w:val="00CF4D77"/>
    <w:rsid w:val="00CF7DA4"/>
    <w:rsid w:val="00D05917"/>
    <w:rsid w:val="00D2176C"/>
    <w:rsid w:val="00D22317"/>
    <w:rsid w:val="00D374CC"/>
    <w:rsid w:val="00D46144"/>
    <w:rsid w:val="00D47D41"/>
    <w:rsid w:val="00D5591F"/>
    <w:rsid w:val="00D60C3E"/>
    <w:rsid w:val="00D64D11"/>
    <w:rsid w:val="00D72129"/>
    <w:rsid w:val="00D73040"/>
    <w:rsid w:val="00D906D5"/>
    <w:rsid w:val="00D926DC"/>
    <w:rsid w:val="00DA3648"/>
    <w:rsid w:val="00DA63F9"/>
    <w:rsid w:val="00DB3DB2"/>
    <w:rsid w:val="00DC1C12"/>
    <w:rsid w:val="00DC37D6"/>
    <w:rsid w:val="00DC4871"/>
    <w:rsid w:val="00DD1190"/>
    <w:rsid w:val="00DE0EF5"/>
    <w:rsid w:val="00E04D12"/>
    <w:rsid w:val="00E50529"/>
    <w:rsid w:val="00E55B44"/>
    <w:rsid w:val="00E5650D"/>
    <w:rsid w:val="00EA4A84"/>
    <w:rsid w:val="00EB676F"/>
    <w:rsid w:val="00EC4AE3"/>
    <w:rsid w:val="00ED68E2"/>
    <w:rsid w:val="00EF1687"/>
    <w:rsid w:val="00EF6245"/>
    <w:rsid w:val="00F03FF6"/>
    <w:rsid w:val="00F06B87"/>
    <w:rsid w:val="00F40A53"/>
    <w:rsid w:val="00F50272"/>
    <w:rsid w:val="00F52F10"/>
    <w:rsid w:val="00F84F02"/>
    <w:rsid w:val="00F877EC"/>
    <w:rsid w:val="00F87A0E"/>
    <w:rsid w:val="00F93ED9"/>
    <w:rsid w:val="00F94EC3"/>
    <w:rsid w:val="00FC686C"/>
    <w:rsid w:val="00FD6CC4"/>
    <w:rsid w:val="00FE515D"/>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4A8"/>
  <w15:chartTrackingRefBased/>
  <w15:docId w15:val="{64E71D08-9EFD-4DF9-BBB5-0A14EC38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C359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C359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A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E515D"/>
    <w:pPr>
      <w:ind w:left="720"/>
      <w:contextualSpacing/>
    </w:pPr>
  </w:style>
  <w:style w:type="character" w:customStyle="1" w:styleId="Kop2Char">
    <w:name w:val="Kop 2 Char"/>
    <w:basedOn w:val="Standaardalinea-lettertype"/>
    <w:link w:val="Kop2"/>
    <w:uiPriority w:val="9"/>
    <w:rsid w:val="007C359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C359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C35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C3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2235">
      <w:bodyDiv w:val="1"/>
      <w:marLeft w:val="0"/>
      <w:marRight w:val="0"/>
      <w:marTop w:val="0"/>
      <w:marBottom w:val="0"/>
      <w:divBdr>
        <w:top w:val="none" w:sz="0" w:space="0" w:color="auto"/>
        <w:left w:val="none" w:sz="0" w:space="0" w:color="auto"/>
        <w:bottom w:val="none" w:sz="0" w:space="0" w:color="auto"/>
        <w:right w:val="none" w:sz="0" w:space="0" w:color="auto"/>
      </w:divBdr>
    </w:div>
    <w:div w:id="499001498">
      <w:bodyDiv w:val="1"/>
      <w:marLeft w:val="0"/>
      <w:marRight w:val="0"/>
      <w:marTop w:val="0"/>
      <w:marBottom w:val="0"/>
      <w:divBdr>
        <w:top w:val="none" w:sz="0" w:space="0" w:color="auto"/>
        <w:left w:val="none" w:sz="0" w:space="0" w:color="auto"/>
        <w:bottom w:val="none" w:sz="0" w:space="0" w:color="auto"/>
        <w:right w:val="none" w:sz="0" w:space="0" w:color="auto"/>
      </w:divBdr>
    </w:div>
    <w:div w:id="691688244">
      <w:bodyDiv w:val="1"/>
      <w:marLeft w:val="0"/>
      <w:marRight w:val="0"/>
      <w:marTop w:val="0"/>
      <w:marBottom w:val="0"/>
      <w:divBdr>
        <w:top w:val="none" w:sz="0" w:space="0" w:color="auto"/>
        <w:left w:val="none" w:sz="0" w:space="0" w:color="auto"/>
        <w:bottom w:val="none" w:sz="0" w:space="0" w:color="auto"/>
        <w:right w:val="none" w:sz="0" w:space="0" w:color="auto"/>
      </w:divBdr>
    </w:div>
    <w:div w:id="864370019">
      <w:bodyDiv w:val="1"/>
      <w:marLeft w:val="0"/>
      <w:marRight w:val="0"/>
      <w:marTop w:val="0"/>
      <w:marBottom w:val="0"/>
      <w:divBdr>
        <w:top w:val="none" w:sz="0" w:space="0" w:color="auto"/>
        <w:left w:val="none" w:sz="0" w:space="0" w:color="auto"/>
        <w:bottom w:val="none" w:sz="0" w:space="0" w:color="auto"/>
        <w:right w:val="none" w:sz="0" w:space="0" w:color="auto"/>
      </w:divBdr>
    </w:div>
    <w:div w:id="924845911">
      <w:bodyDiv w:val="1"/>
      <w:marLeft w:val="0"/>
      <w:marRight w:val="0"/>
      <w:marTop w:val="0"/>
      <w:marBottom w:val="0"/>
      <w:divBdr>
        <w:top w:val="none" w:sz="0" w:space="0" w:color="auto"/>
        <w:left w:val="none" w:sz="0" w:space="0" w:color="auto"/>
        <w:bottom w:val="none" w:sz="0" w:space="0" w:color="auto"/>
        <w:right w:val="none" w:sz="0" w:space="0" w:color="auto"/>
      </w:divBdr>
    </w:div>
    <w:div w:id="970134812">
      <w:bodyDiv w:val="1"/>
      <w:marLeft w:val="0"/>
      <w:marRight w:val="0"/>
      <w:marTop w:val="0"/>
      <w:marBottom w:val="0"/>
      <w:divBdr>
        <w:top w:val="none" w:sz="0" w:space="0" w:color="auto"/>
        <w:left w:val="none" w:sz="0" w:space="0" w:color="auto"/>
        <w:bottom w:val="none" w:sz="0" w:space="0" w:color="auto"/>
        <w:right w:val="none" w:sz="0" w:space="0" w:color="auto"/>
      </w:divBdr>
    </w:div>
    <w:div w:id="1047100136">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69239557">
      <w:bodyDiv w:val="1"/>
      <w:marLeft w:val="0"/>
      <w:marRight w:val="0"/>
      <w:marTop w:val="0"/>
      <w:marBottom w:val="0"/>
      <w:divBdr>
        <w:top w:val="none" w:sz="0" w:space="0" w:color="auto"/>
        <w:left w:val="none" w:sz="0" w:space="0" w:color="auto"/>
        <w:bottom w:val="none" w:sz="0" w:space="0" w:color="auto"/>
        <w:right w:val="none" w:sz="0" w:space="0" w:color="auto"/>
      </w:divBdr>
    </w:div>
    <w:div w:id="1570190109">
      <w:bodyDiv w:val="1"/>
      <w:marLeft w:val="0"/>
      <w:marRight w:val="0"/>
      <w:marTop w:val="0"/>
      <w:marBottom w:val="0"/>
      <w:divBdr>
        <w:top w:val="none" w:sz="0" w:space="0" w:color="auto"/>
        <w:left w:val="none" w:sz="0" w:space="0" w:color="auto"/>
        <w:bottom w:val="none" w:sz="0" w:space="0" w:color="auto"/>
        <w:right w:val="none" w:sz="0" w:space="0" w:color="auto"/>
      </w:divBdr>
    </w:div>
    <w:div w:id="1668485599">
      <w:bodyDiv w:val="1"/>
      <w:marLeft w:val="0"/>
      <w:marRight w:val="0"/>
      <w:marTop w:val="0"/>
      <w:marBottom w:val="0"/>
      <w:divBdr>
        <w:top w:val="none" w:sz="0" w:space="0" w:color="auto"/>
        <w:left w:val="none" w:sz="0" w:space="0" w:color="auto"/>
        <w:bottom w:val="none" w:sz="0" w:space="0" w:color="auto"/>
        <w:right w:val="none" w:sz="0" w:space="0" w:color="auto"/>
      </w:divBdr>
    </w:div>
    <w:div w:id="1695032237">
      <w:bodyDiv w:val="1"/>
      <w:marLeft w:val="0"/>
      <w:marRight w:val="0"/>
      <w:marTop w:val="0"/>
      <w:marBottom w:val="0"/>
      <w:divBdr>
        <w:top w:val="none" w:sz="0" w:space="0" w:color="auto"/>
        <w:left w:val="none" w:sz="0" w:space="0" w:color="auto"/>
        <w:bottom w:val="none" w:sz="0" w:space="0" w:color="auto"/>
        <w:right w:val="none" w:sz="0" w:space="0" w:color="auto"/>
      </w:divBdr>
    </w:div>
    <w:div w:id="1923101973">
      <w:bodyDiv w:val="1"/>
      <w:marLeft w:val="0"/>
      <w:marRight w:val="0"/>
      <w:marTop w:val="0"/>
      <w:marBottom w:val="0"/>
      <w:divBdr>
        <w:top w:val="none" w:sz="0" w:space="0" w:color="auto"/>
        <w:left w:val="none" w:sz="0" w:space="0" w:color="auto"/>
        <w:bottom w:val="none" w:sz="0" w:space="0" w:color="auto"/>
        <w:right w:val="none" w:sz="0" w:space="0" w:color="auto"/>
      </w:divBdr>
    </w:div>
    <w:div w:id="2066491067">
      <w:bodyDiv w:val="1"/>
      <w:marLeft w:val="0"/>
      <w:marRight w:val="0"/>
      <w:marTop w:val="0"/>
      <w:marBottom w:val="0"/>
      <w:divBdr>
        <w:top w:val="none" w:sz="0" w:space="0" w:color="auto"/>
        <w:left w:val="none" w:sz="0" w:space="0" w:color="auto"/>
        <w:bottom w:val="none" w:sz="0" w:space="0" w:color="auto"/>
        <w:right w:val="none" w:sz="0" w:space="0" w:color="auto"/>
      </w:divBdr>
      <w:divsChild>
        <w:div w:id="1174413017">
          <w:marLeft w:val="0"/>
          <w:marRight w:val="0"/>
          <w:marTop w:val="0"/>
          <w:marBottom w:val="0"/>
          <w:divBdr>
            <w:top w:val="none" w:sz="0" w:space="0" w:color="auto"/>
            <w:left w:val="none" w:sz="0" w:space="0" w:color="auto"/>
            <w:bottom w:val="none" w:sz="0" w:space="0" w:color="auto"/>
            <w:right w:val="none" w:sz="0" w:space="0" w:color="auto"/>
          </w:divBdr>
          <w:divsChild>
            <w:div w:id="142796538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1101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2</cp:revision>
  <cp:lastPrinted>2021-12-22T15:11:00Z</cp:lastPrinted>
  <dcterms:created xsi:type="dcterms:W3CDTF">2021-12-22T15:26:00Z</dcterms:created>
  <dcterms:modified xsi:type="dcterms:W3CDTF">2021-12-22T15:26:00Z</dcterms:modified>
</cp:coreProperties>
</file>